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1B55AB">
        <w:tc>
          <w:tcPr>
            <w:tcW w:w="15912" w:type="dxa"/>
            <w:gridSpan w:val="16"/>
          </w:tcPr>
          <w:p w:rsidR="00023A1D" w:rsidRPr="001B55AB" w:rsidRDefault="00AD7C5C" w:rsidP="00AD7C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1B55AB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Tr="001B55AB">
        <w:tc>
          <w:tcPr>
            <w:tcW w:w="15912" w:type="dxa"/>
            <w:gridSpan w:val="16"/>
          </w:tcPr>
          <w:p w:rsidR="00023A1D" w:rsidRPr="001B55AB" w:rsidRDefault="00015ECF" w:rsidP="00015EC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Пятница </w:t>
            </w:r>
            <w:r w:rsidR="00DA6A8B" w:rsidRPr="001B55AB">
              <w:rPr>
                <w:b/>
                <w:sz w:val="20"/>
                <w:szCs w:val="20"/>
              </w:rPr>
              <w:t xml:space="preserve"> </w:t>
            </w:r>
            <w:r w:rsidR="00993F74" w:rsidRPr="001B55A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993F74" w:rsidTr="001B55AB">
        <w:tc>
          <w:tcPr>
            <w:tcW w:w="1277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B55AB">
              <w:rPr>
                <w:b/>
                <w:sz w:val="20"/>
                <w:szCs w:val="20"/>
              </w:rPr>
              <w:t>р</w:t>
            </w:r>
            <w:proofErr w:type="gramEnd"/>
            <w:r w:rsidRPr="001B55A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1B55A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r w:rsidR="00993F74" w:rsidRPr="001B55AB">
              <w:rPr>
                <w:b/>
                <w:sz w:val="20"/>
                <w:szCs w:val="20"/>
              </w:rPr>
              <w:t>ыход</w:t>
            </w:r>
            <w:r w:rsidRPr="001B55A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Белки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Жиры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1B55AB" w:rsidRDefault="00993F74" w:rsidP="001B55A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Калор</w:t>
            </w:r>
            <w:proofErr w:type="spellEnd"/>
            <w:r w:rsidR="001B55AB">
              <w:rPr>
                <w:b/>
                <w:sz w:val="20"/>
                <w:szCs w:val="20"/>
              </w:rPr>
              <w:t>.,</w:t>
            </w:r>
            <w:r w:rsidRPr="001B55A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1B55AB">
        <w:tc>
          <w:tcPr>
            <w:tcW w:w="1277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proofErr w:type="gramStart"/>
            <w:r w:rsidRPr="001B55A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Е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С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А,</w:t>
            </w:r>
          </w:p>
          <w:p w:rsidR="00714846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C</w:t>
            </w:r>
            <w:r w:rsidRPr="001B55AB">
              <w:rPr>
                <w:b/>
                <w:sz w:val="20"/>
                <w:szCs w:val="20"/>
              </w:rPr>
              <w:t>а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P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I</w:t>
            </w:r>
            <w:r w:rsidR="00714846" w:rsidRPr="001B55AB">
              <w:rPr>
                <w:b/>
                <w:sz w:val="20"/>
                <w:szCs w:val="20"/>
              </w:rPr>
              <w:t>,</w:t>
            </w:r>
          </w:p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3/1983</w:t>
            </w:r>
          </w:p>
        </w:tc>
        <w:tc>
          <w:tcPr>
            <w:tcW w:w="2551" w:type="dxa"/>
          </w:tcPr>
          <w:p w:rsidR="00993F74" w:rsidRPr="001B55AB" w:rsidRDefault="00907C6E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Бутерброд с </w:t>
            </w:r>
            <w:r w:rsidR="00015ECF" w:rsidRPr="001B55AB">
              <w:rPr>
                <w:sz w:val="20"/>
                <w:szCs w:val="20"/>
              </w:rPr>
              <w:t>сыром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200/5</w:t>
            </w:r>
          </w:p>
        </w:tc>
        <w:tc>
          <w:tcPr>
            <w:tcW w:w="2551" w:type="dxa"/>
          </w:tcPr>
          <w:p w:rsidR="00993F74" w:rsidRPr="001B55AB" w:rsidRDefault="00DA6A8B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2" w:type="dxa"/>
          </w:tcPr>
          <w:p w:rsidR="00993F74" w:rsidRPr="001B55AB" w:rsidRDefault="00576DE2" w:rsidP="00843541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</w:t>
            </w:r>
            <w:r w:rsidR="00843541">
              <w:rPr>
                <w:sz w:val="20"/>
                <w:szCs w:val="20"/>
              </w:rPr>
              <w:t>0</w:t>
            </w:r>
            <w:bookmarkStart w:id="0" w:name="_GoBack"/>
            <w:bookmarkEnd w:id="0"/>
            <w:r w:rsidRPr="001B55AB">
              <w:rPr>
                <w:sz w:val="20"/>
                <w:szCs w:val="20"/>
              </w:rPr>
              <w:t>/5</w:t>
            </w:r>
          </w:p>
        </w:tc>
        <w:tc>
          <w:tcPr>
            <w:tcW w:w="851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F021F5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240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0,181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143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0,44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AD7C5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1B55AB" w:rsidRDefault="00907C6E" w:rsidP="00AD7C5C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</w:t>
            </w:r>
            <w:r w:rsidR="00AD7C5C">
              <w:rPr>
                <w:sz w:val="20"/>
                <w:szCs w:val="20"/>
              </w:rPr>
              <w:t>офе на молоке «Школьный»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1B55AB" w:rsidRDefault="00AD7C5C" w:rsidP="00AD7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5A6746" w:rsidP="000A1BA6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="000A1BA6" w:rsidRPr="001B55AB">
              <w:rPr>
                <w:sz w:val="20"/>
                <w:szCs w:val="20"/>
              </w:rPr>
              <w:t>.в</w:t>
            </w:r>
            <w:proofErr w:type="gramEnd"/>
            <w:r w:rsidR="000A1BA6" w:rsidRPr="001B55AB">
              <w:rPr>
                <w:sz w:val="20"/>
                <w:szCs w:val="20"/>
              </w:rPr>
              <w:t>ит</w:t>
            </w:r>
            <w:proofErr w:type="spellEnd"/>
            <w:r w:rsidR="000A1BA6"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75/25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7,6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49,7</w:t>
            </w:r>
          </w:p>
        </w:tc>
        <w:tc>
          <w:tcPr>
            <w:tcW w:w="855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0A1BA6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576DE2">
            <w:pPr>
              <w:rPr>
                <w:sz w:val="20"/>
                <w:szCs w:val="20"/>
              </w:rPr>
            </w:pPr>
            <w:proofErr w:type="spellStart"/>
            <w:r w:rsidRPr="001B55AB">
              <w:rPr>
                <w:sz w:val="20"/>
                <w:szCs w:val="20"/>
              </w:rPr>
              <w:t>Ттк</w:t>
            </w:r>
            <w:proofErr w:type="spellEnd"/>
            <w:r w:rsidRPr="001B55A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1B55AB" w:rsidRDefault="00DA6A8B" w:rsidP="001B55A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Салат из сырых овощей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6,8</w:t>
            </w:r>
          </w:p>
        </w:tc>
        <w:tc>
          <w:tcPr>
            <w:tcW w:w="855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2B2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110/2004</w:t>
            </w:r>
          </w:p>
        </w:tc>
        <w:tc>
          <w:tcPr>
            <w:tcW w:w="2551" w:type="dxa"/>
          </w:tcPr>
          <w:p w:rsidR="00993F74" w:rsidRPr="001B55AB" w:rsidRDefault="002B240E" w:rsidP="00015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Борщ из свежей капусты со сметаной</w:t>
            </w:r>
          </w:p>
        </w:tc>
        <w:tc>
          <w:tcPr>
            <w:tcW w:w="992" w:type="dxa"/>
          </w:tcPr>
          <w:p w:rsidR="002C6592" w:rsidRPr="001B55AB" w:rsidRDefault="00843541" w:rsidP="008435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300/10</w:t>
            </w:r>
          </w:p>
        </w:tc>
        <w:tc>
          <w:tcPr>
            <w:tcW w:w="851" w:type="dxa"/>
          </w:tcPr>
          <w:p w:rsidR="00993F74" w:rsidRPr="001B55AB" w:rsidRDefault="0084354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993F74" w:rsidRPr="001B55AB" w:rsidRDefault="0084354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851" w:type="dxa"/>
          </w:tcPr>
          <w:p w:rsidR="00993F74" w:rsidRPr="001B55AB" w:rsidRDefault="0084354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  <w:tc>
          <w:tcPr>
            <w:tcW w:w="855" w:type="dxa"/>
          </w:tcPr>
          <w:p w:rsidR="00993F74" w:rsidRPr="001B55AB" w:rsidRDefault="0084354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111,6</w:t>
            </w:r>
          </w:p>
        </w:tc>
        <w:tc>
          <w:tcPr>
            <w:tcW w:w="846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F021F5" w:rsidRPr="00993F74" w:rsidTr="001B55AB">
        <w:tc>
          <w:tcPr>
            <w:tcW w:w="1277" w:type="dxa"/>
          </w:tcPr>
          <w:p w:rsidR="005F4242" w:rsidRPr="001B55AB" w:rsidRDefault="002B2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33/2001</w:t>
            </w:r>
          </w:p>
        </w:tc>
        <w:tc>
          <w:tcPr>
            <w:tcW w:w="2551" w:type="dxa"/>
          </w:tcPr>
          <w:p w:rsidR="00993F74" w:rsidRPr="001B55AB" w:rsidRDefault="00015ECF" w:rsidP="002B240E">
            <w:pPr>
              <w:rPr>
                <w:sz w:val="20"/>
                <w:szCs w:val="20"/>
              </w:rPr>
            </w:pPr>
            <w:proofErr w:type="gramStart"/>
            <w:r w:rsidRPr="001B55AB">
              <w:rPr>
                <w:sz w:val="20"/>
                <w:szCs w:val="20"/>
              </w:rPr>
              <w:t>Рыба</w:t>
            </w:r>
            <w:proofErr w:type="gramEnd"/>
            <w:r w:rsidRPr="001B55AB">
              <w:rPr>
                <w:sz w:val="20"/>
                <w:szCs w:val="20"/>
              </w:rPr>
              <w:t xml:space="preserve"> </w:t>
            </w:r>
            <w:r w:rsidR="002C6592">
              <w:rPr>
                <w:sz w:val="20"/>
                <w:szCs w:val="20"/>
              </w:rPr>
              <w:t xml:space="preserve"> </w:t>
            </w:r>
            <w:r w:rsidRPr="001B55AB">
              <w:rPr>
                <w:sz w:val="20"/>
                <w:szCs w:val="20"/>
              </w:rPr>
              <w:t xml:space="preserve">запеченная в </w:t>
            </w:r>
            <w:r w:rsidR="002B240E">
              <w:rPr>
                <w:sz w:val="20"/>
                <w:szCs w:val="20"/>
              </w:rPr>
              <w:t>молочном соусе</w:t>
            </w:r>
          </w:p>
        </w:tc>
        <w:tc>
          <w:tcPr>
            <w:tcW w:w="992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  <w:tc>
          <w:tcPr>
            <w:tcW w:w="850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85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855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846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0,27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14,8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101,4</w:t>
            </w:r>
          </w:p>
        </w:tc>
        <w:tc>
          <w:tcPr>
            <w:tcW w:w="933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322,6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43,4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3,5</w:t>
            </w:r>
          </w:p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015ECF" w:rsidRPr="00993F74" w:rsidTr="001B55AB">
        <w:trPr>
          <w:trHeight w:val="304"/>
        </w:trPr>
        <w:tc>
          <w:tcPr>
            <w:tcW w:w="1277" w:type="dxa"/>
          </w:tcPr>
          <w:p w:rsidR="00015ECF" w:rsidRPr="001B55AB" w:rsidRDefault="002B2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520/2004</w:t>
            </w:r>
          </w:p>
        </w:tc>
        <w:tc>
          <w:tcPr>
            <w:tcW w:w="2551" w:type="dxa"/>
          </w:tcPr>
          <w:p w:rsidR="00015ECF" w:rsidRPr="001B55AB" w:rsidRDefault="002B240E" w:rsidP="00DA6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Пюре картофельное</w:t>
            </w:r>
          </w:p>
        </w:tc>
        <w:tc>
          <w:tcPr>
            <w:tcW w:w="992" w:type="dxa"/>
          </w:tcPr>
          <w:p w:rsidR="00015ECF" w:rsidRPr="001B55AB" w:rsidRDefault="002C6592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015ECF" w:rsidRPr="001B55AB" w:rsidRDefault="002C6592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850" w:type="dxa"/>
          </w:tcPr>
          <w:p w:rsidR="00015ECF" w:rsidRPr="001B55AB" w:rsidRDefault="002C6592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15ECF" w:rsidRPr="001B55AB" w:rsidRDefault="002C6592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855" w:type="dxa"/>
          </w:tcPr>
          <w:p w:rsidR="00015ECF" w:rsidRPr="001B55AB" w:rsidRDefault="002C6592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145,3</w:t>
            </w:r>
          </w:p>
        </w:tc>
        <w:tc>
          <w:tcPr>
            <w:tcW w:w="846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</w:t>
            </w:r>
          </w:p>
        </w:tc>
        <w:tc>
          <w:tcPr>
            <w:tcW w:w="933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712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rPr>
          <w:trHeight w:val="532"/>
        </w:trPr>
        <w:tc>
          <w:tcPr>
            <w:tcW w:w="1277" w:type="dxa"/>
          </w:tcPr>
          <w:p w:rsidR="00500028" w:rsidRPr="001B55AB" w:rsidRDefault="0050002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015ECF" w:rsidP="002B240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Напиток </w:t>
            </w:r>
            <w:r w:rsidR="002B240E">
              <w:rPr>
                <w:sz w:val="20"/>
                <w:szCs w:val="20"/>
              </w:rPr>
              <w:t>«Золотой шар»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1B55AB" w:rsidRDefault="002B240E" w:rsidP="00DD7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2B240E" w:rsidP="00DD7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2B240E" w:rsidP="00DD7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855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1B55AB" w:rsidRDefault="00DD730B" w:rsidP="002B240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</w:t>
            </w:r>
            <w:r w:rsidR="002B240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F74" w:rsidRPr="001B55AB" w:rsidRDefault="002B240E" w:rsidP="002B2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1B55AB" w:rsidRDefault="002B240E" w:rsidP="002B2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1B55AB" w:rsidRDefault="002B240E" w:rsidP="002B2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8D415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907C6E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Кондитерские изделия (печенье, вафли, пряники)</w:t>
            </w:r>
          </w:p>
        </w:tc>
        <w:tc>
          <w:tcPr>
            <w:tcW w:w="99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64</w:t>
            </w:r>
          </w:p>
        </w:tc>
        <w:tc>
          <w:tcPr>
            <w:tcW w:w="855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02C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34/2003</w:t>
            </w:r>
          </w:p>
        </w:tc>
        <w:tc>
          <w:tcPr>
            <w:tcW w:w="2551" w:type="dxa"/>
          </w:tcPr>
          <w:p w:rsidR="007C5C93" w:rsidRPr="001B55AB" w:rsidRDefault="00BF7973" w:rsidP="00BF7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Капуста любительская</w:t>
            </w:r>
          </w:p>
        </w:tc>
        <w:tc>
          <w:tcPr>
            <w:tcW w:w="992" w:type="dxa"/>
          </w:tcPr>
          <w:p w:rsidR="007C5C93" w:rsidRPr="001B55AB" w:rsidRDefault="003E60EC" w:rsidP="00702C84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  <w:r w:rsidR="00702C84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15,15</w:t>
            </w:r>
          </w:p>
        </w:tc>
        <w:tc>
          <w:tcPr>
            <w:tcW w:w="850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9,94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7,63</w:t>
            </w:r>
          </w:p>
        </w:tc>
        <w:tc>
          <w:tcPr>
            <w:tcW w:w="855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62,4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60,1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30,3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8,1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02C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427/1996</w:t>
            </w:r>
          </w:p>
        </w:tc>
        <w:tc>
          <w:tcPr>
            <w:tcW w:w="2551" w:type="dxa"/>
          </w:tcPr>
          <w:p w:rsidR="007C5C93" w:rsidRPr="001B55AB" w:rsidRDefault="00BF7973" w:rsidP="00015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Котлета полтавская</w:t>
            </w:r>
          </w:p>
        </w:tc>
        <w:tc>
          <w:tcPr>
            <w:tcW w:w="992" w:type="dxa"/>
          </w:tcPr>
          <w:p w:rsidR="007C5C93" w:rsidRPr="001B55AB" w:rsidRDefault="00843541" w:rsidP="00576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855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846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17</w:t>
            </w:r>
          </w:p>
        </w:tc>
        <w:tc>
          <w:tcPr>
            <w:tcW w:w="933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202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25,4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907C6E" w:rsidRPr="00993F74" w:rsidTr="001B55AB">
        <w:tc>
          <w:tcPr>
            <w:tcW w:w="1277" w:type="dxa"/>
          </w:tcPr>
          <w:p w:rsidR="00907C6E" w:rsidRPr="001B55AB" w:rsidRDefault="00185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516/2004</w:t>
            </w:r>
          </w:p>
        </w:tc>
        <w:tc>
          <w:tcPr>
            <w:tcW w:w="2551" w:type="dxa"/>
          </w:tcPr>
          <w:p w:rsidR="00907C6E" w:rsidRPr="001B55AB" w:rsidRDefault="00BF7973" w:rsidP="00015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992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851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855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145,5</w:t>
            </w:r>
          </w:p>
        </w:tc>
        <w:tc>
          <w:tcPr>
            <w:tcW w:w="846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0,08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11,2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2000</w:t>
            </w:r>
          </w:p>
        </w:tc>
        <w:tc>
          <w:tcPr>
            <w:tcW w:w="94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38,9</w:t>
            </w:r>
          </w:p>
        </w:tc>
        <w:tc>
          <w:tcPr>
            <w:tcW w:w="933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64,9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  <w:r w:rsidR="00576DE2" w:rsidRPr="001B55AB">
              <w:rPr>
                <w:sz w:val="20"/>
                <w:szCs w:val="20"/>
              </w:rPr>
              <w:t>85/2004</w:t>
            </w:r>
          </w:p>
        </w:tc>
        <w:tc>
          <w:tcPr>
            <w:tcW w:w="2551" w:type="dxa"/>
          </w:tcPr>
          <w:p w:rsidR="007C5C93" w:rsidRPr="001B55AB" w:rsidRDefault="00DA6A8B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500028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75/50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57</w:t>
            </w: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1B55AB" w:rsidRPr="00993F74" w:rsidTr="001B55AB">
        <w:tc>
          <w:tcPr>
            <w:tcW w:w="1277" w:type="dxa"/>
          </w:tcPr>
          <w:p w:rsidR="001B55AB" w:rsidRPr="001B55AB" w:rsidRDefault="001B55AB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1B55AB" w:rsidRPr="001B55AB" w:rsidRDefault="001B55A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 w:rsidP="00AE0F87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ECF"/>
    <w:rsid w:val="00023A1D"/>
    <w:rsid w:val="000A1BA6"/>
    <w:rsid w:val="000E3820"/>
    <w:rsid w:val="001856E0"/>
    <w:rsid w:val="001B55AB"/>
    <w:rsid w:val="002A2450"/>
    <w:rsid w:val="002B240E"/>
    <w:rsid w:val="002C6592"/>
    <w:rsid w:val="003E60EC"/>
    <w:rsid w:val="004F3C3E"/>
    <w:rsid w:val="00500028"/>
    <w:rsid w:val="00576DE2"/>
    <w:rsid w:val="005A6746"/>
    <w:rsid w:val="005F4242"/>
    <w:rsid w:val="00600642"/>
    <w:rsid w:val="00654B17"/>
    <w:rsid w:val="006575F2"/>
    <w:rsid w:val="00702C84"/>
    <w:rsid w:val="00714846"/>
    <w:rsid w:val="00753F0E"/>
    <w:rsid w:val="007C5C93"/>
    <w:rsid w:val="00843541"/>
    <w:rsid w:val="0084677B"/>
    <w:rsid w:val="008D415F"/>
    <w:rsid w:val="00907C6E"/>
    <w:rsid w:val="00993F74"/>
    <w:rsid w:val="00A46731"/>
    <w:rsid w:val="00AD7C5C"/>
    <w:rsid w:val="00AE0F87"/>
    <w:rsid w:val="00B96886"/>
    <w:rsid w:val="00BF7973"/>
    <w:rsid w:val="00C56C85"/>
    <w:rsid w:val="00DA6A8B"/>
    <w:rsid w:val="00DD730B"/>
    <w:rsid w:val="00E62FBA"/>
    <w:rsid w:val="00EC13AD"/>
    <w:rsid w:val="00F021F5"/>
    <w:rsid w:val="00F278B7"/>
    <w:rsid w:val="00F540A6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2018-09-15T08:45:00Z</cp:lastPrinted>
  <dcterms:created xsi:type="dcterms:W3CDTF">2020-08-18T15:24:00Z</dcterms:created>
  <dcterms:modified xsi:type="dcterms:W3CDTF">2020-08-18T15:24:00Z</dcterms:modified>
</cp:coreProperties>
</file>